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="10214" w:tblpY="35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</w:tblGrid>
      <w:tr w14:paraId="4F113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8" w:type="dxa"/>
          </w:tcPr>
          <w:p w14:paraId="3E87ABA1">
            <w:pPr>
              <w:snapToGrid w:val="0"/>
              <w:spacing w:before="312" w:beforeLines="100" w:line="360" w:lineRule="auto"/>
              <w:jc w:val="center"/>
              <w:rPr>
                <w:rFonts w:ascii="宋体"/>
                <w:b/>
                <w:sz w:val="36"/>
                <w:szCs w:val="36"/>
              </w:rPr>
            </w:pPr>
          </w:p>
        </w:tc>
      </w:tr>
    </w:tbl>
    <w:p w14:paraId="3CB9D64E">
      <w:pPr>
        <w:snapToGrid w:val="0"/>
        <w:spacing w:before="936" w:beforeLines="300"/>
        <w:jc w:val="center"/>
        <w:rPr>
          <w:rFonts w:ascii="方正小标宋简体" w:hAnsi="方正小标宋简体" w:eastAsia="方正小标宋简体" w:cs="方正小标宋简体"/>
          <w:sz w:val="10"/>
          <w:szCs w:val="10"/>
        </w:rPr>
      </w:pPr>
    </w:p>
    <w:p w14:paraId="1AD83C6C">
      <w:pPr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哈尔滨工业大学“功夫思源 服务社会”优秀学生培养计划报名表</w:t>
      </w:r>
    </w:p>
    <w:tbl>
      <w:tblPr>
        <w:tblStyle w:val="4"/>
        <w:tblpPr w:leftFromText="180" w:rightFromText="180" w:vertAnchor="text" w:horzAnchor="page" w:tblpX="1169" w:tblpY="164"/>
        <w:tblW w:w="95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866"/>
        <w:gridCol w:w="1700"/>
        <w:gridCol w:w="1580"/>
        <w:gridCol w:w="1580"/>
      </w:tblGrid>
      <w:tr w14:paraId="41E71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D6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65D9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417A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性   别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F26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EE7A3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照片</w:t>
            </w:r>
          </w:p>
        </w:tc>
      </w:tr>
      <w:tr w14:paraId="37BE4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FD4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学院（部）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BDE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6521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学   号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A3DB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1433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EEF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91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集群/专业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54D4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0634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政治面貌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785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0BBE9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C9F4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F6B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9B9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C3C0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专业排名：</w:t>
            </w:r>
          </w:p>
          <w:p w14:paraId="3EC6D4E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排名/总人数</w:t>
            </w:r>
          </w:p>
        </w:tc>
        <w:tc>
          <w:tcPr>
            <w:tcW w:w="3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96F2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14C9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A3F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所参加学生组织或社团名称及职务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4C2A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66D05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2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F4AA">
            <w:pPr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1"/>
              </w:rPr>
              <w:t>个人简历</w:t>
            </w:r>
          </w:p>
          <w:p w14:paraId="423D463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eastAsia="仿宋_GB2312"/>
                <w:iCs/>
                <w:color w:val="000000"/>
                <w:szCs w:val="21"/>
              </w:rPr>
              <w:t>（</w:t>
            </w: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500字以内，</w:t>
            </w:r>
            <w:r>
              <w:rPr>
                <w:rFonts w:eastAsia="仿宋_GB2312"/>
                <w:iCs/>
                <w:color w:val="000000"/>
                <w:szCs w:val="21"/>
              </w:rPr>
              <w:t>高中开始，以时间为序，包括但不限于</w:t>
            </w:r>
            <w:r>
              <w:rPr>
                <w:rFonts w:hint="eastAsia" w:eastAsia="仿宋_GB2312"/>
                <w:iCs/>
                <w:color w:val="000000"/>
                <w:szCs w:val="21"/>
              </w:rPr>
              <w:t>学习情况、</w:t>
            </w:r>
            <w:r>
              <w:rPr>
                <w:rFonts w:eastAsia="仿宋_GB2312"/>
                <w:iCs/>
                <w:color w:val="000000"/>
                <w:szCs w:val="21"/>
              </w:rPr>
              <w:t>社会工作和社会活动情况、获奖经历等</w:t>
            </w:r>
            <w:r>
              <w:rPr>
                <w:rFonts w:hint="eastAsia" w:eastAsia="仿宋_GB2312"/>
                <w:iCs/>
                <w:color w:val="000000"/>
                <w:szCs w:val="21"/>
              </w:rPr>
              <w:t>）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F98B2"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 w14:paraId="56A5D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1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803C6E">
            <w:pPr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1"/>
              </w:rPr>
              <w:t>个人陈述</w:t>
            </w:r>
          </w:p>
          <w:p w14:paraId="2373FED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500字以内</w:t>
            </w:r>
            <w:r>
              <w:rPr>
                <w:rFonts w:hint="eastAsia" w:eastAsia="仿宋_GB2312"/>
                <w:color w:val="000000"/>
                <w:szCs w:val="21"/>
              </w:rPr>
              <w:t>，内容包括对功夫思源计划的理解、为什么要加入功夫思源计划、个人发展方向以及其它你认为需要陈述的内容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C9A90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6AF43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6E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学院（部）团委</w:t>
            </w:r>
          </w:p>
          <w:p w14:paraId="557C525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E5CD5">
            <w:pPr>
              <w:jc w:val="right"/>
              <w:rPr>
                <w:rFonts w:ascii="仿宋_GB2312" w:eastAsia="仿宋_GB2312"/>
                <w:sz w:val="24"/>
              </w:rPr>
            </w:pPr>
          </w:p>
          <w:p w14:paraId="6424DAA6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（请审核学生成绩排名，并填写推荐意见）</w:t>
            </w:r>
          </w:p>
          <w:p w14:paraId="5F92D115">
            <w:pPr>
              <w:rPr>
                <w:rFonts w:ascii="仿宋_GB2312" w:eastAsia="仿宋_GB2312"/>
                <w:sz w:val="24"/>
              </w:rPr>
            </w:pPr>
          </w:p>
          <w:p w14:paraId="2BD1DE2D">
            <w:pPr>
              <w:jc w:val="right"/>
              <w:rPr>
                <w:rFonts w:ascii="仿宋_GB2312" w:eastAsia="仿宋_GB2312"/>
                <w:sz w:val="24"/>
              </w:rPr>
            </w:pPr>
          </w:p>
          <w:p w14:paraId="000E3BDC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（盖章）            </w:t>
            </w:r>
          </w:p>
          <w:p w14:paraId="7EABF4E5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05D73F8C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14:paraId="41AC9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FE91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项目考核工作组/评审团</w:t>
            </w:r>
          </w:p>
          <w:p w14:paraId="17BD85C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9C9EE">
            <w:pPr>
              <w:rPr>
                <w:rFonts w:ascii="仿宋_GB2312" w:eastAsia="仿宋_GB2312"/>
                <w:sz w:val="24"/>
              </w:rPr>
            </w:pPr>
          </w:p>
          <w:p w14:paraId="74674248">
            <w:pPr>
              <w:rPr>
                <w:rFonts w:hint="eastAsia" w:ascii="仿宋_GB2312" w:eastAsia="仿宋_GB2312"/>
                <w:sz w:val="24"/>
              </w:rPr>
            </w:pPr>
          </w:p>
          <w:p w14:paraId="53A0D17D">
            <w:pPr>
              <w:jc w:val="right"/>
              <w:rPr>
                <w:rFonts w:ascii="仿宋_GB2312" w:eastAsia="仿宋_GB2312"/>
                <w:sz w:val="24"/>
              </w:rPr>
            </w:pPr>
          </w:p>
          <w:p w14:paraId="40C29FBD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（盖章）            </w:t>
            </w:r>
          </w:p>
          <w:p w14:paraId="44A52EF9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 w14:paraId="2F184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7E1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学生工作部（处）/团委</w:t>
            </w:r>
          </w:p>
          <w:p w14:paraId="01807E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D7272">
            <w:pPr>
              <w:rPr>
                <w:rFonts w:ascii="仿宋_GB2312" w:eastAsia="仿宋_GB2312"/>
                <w:sz w:val="24"/>
              </w:rPr>
            </w:pPr>
          </w:p>
          <w:p w14:paraId="569E6EE7">
            <w:pPr>
              <w:rPr>
                <w:rFonts w:ascii="仿宋_GB2312" w:eastAsia="仿宋_GB2312"/>
                <w:sz w:val="24"/>
              </w:rPr>
            </w:pPr>
          </w:p>
          <w:p w14:paraId="12381887">
            <w:pPr>
              <w:jc w:val="right"/>
              <w:rPr>
                <w:rFonts w:ascii="仿宋_GB2312" w:eastAsia="仿宋_GB2312"/>
                <w:sz w:val="24"/>
              </w:rPr>
            </w:pPr>
          </w:p>
          <w:p w14:paraId="7099D5E3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（盖章）            </w:t>
            </w:r>
          </w:p>
          <w:p w14:paraId="10D1602F">
            <w:pPr>
              <w:ind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 w14:paraId="234EB1AB">
      <w:pPr>
        <w:jc w:val="left"/>
      </w:pPr>
    </w:p>
    <w:p w14:paraId="7C792A95">
      <w:pPr>
        <w:jc w:val="left"/>
      </w:pPr>
      <w:r>
        <w:rPr>
          <w:rFonts w:hint="eastAsia"/>
        </w:rPr>
        <w:t>注：不可自行更改表格大小和样式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正反面打印</w:t>
      </w:r>
      <w:bookmarkStart w:id="0" w:name="_GoBack"/>
      <w:bookmarkEnd w:id="0"/>
      <w:r>
        <w:rPr>
          <w:rFonts w:hint="eastAsia"/>
        </w:rPr>
        <w:t>。</w:t>
      </w:r>
    </w:p>
    <w:sectPr>
      <w:headerReference r:id="rId3" w:type="default"/>
      <w:headerReference r:id="rId4" w:type="even"/>
      <w:pgSz w:w="11906" w:h="16838"/>
      <w:pgMar w:top="1157" w:right="1800" w:bottom="1157" w:left="1800" w:header="907" w:footer="113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DF568FA-783E-4F3A-A2EA-218B6542B5C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6347DD0-5EA4-493B-BBA0-0B501957A32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87491">
    <w:pPr>
      <w:pStyle w:val="3"/>
      <w:rPr>
        <w:rFonts w:ascii="方正小标宋简体" w:hAnsi="方正小标宋简体" w:eastAsia="方正小标宋简体" w:cs="方正小标宋简体"/>
        <w:sz w:val="21"/>
        <w:szCs w:val="21"/>
      </w:rPr>
    </w:pPr>
    <w:r>
      <w:rPr>
        <w:rFonts w:hint="eastAsia" w:ascii="方正小标宋简体" w:hAnsi="方正小标宋简体" w:eastAsia="方正小标宋简体" w:cs="方正小标宋简体"/>
        <w:sz w:val="21"/>
        <w:szCs w:val="21"/>
      </w:rPr>
      <w:t>哈尔滨工业大学“功夫思源 服务社会”优秀学生培养计划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AC440"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4631055"/>
          <wp:effectExtent l="0" t="0" r="3810" b="0"/>
          <wp:wrapNone/>
          <wp:docPr id="3" name="图片 3" descr="会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会辉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3040" cy="463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3NmJlZjc3YTZjZTIwNzQxODM4MTc3ZTZmOWRmMTEifQ=="/>
  </w:docVars>
  <w:rsids>
    <w:rsidRoot w:val="002A54A3"/>
    <w:rsid w:val="000004E5"/>
    <w:rsid w:val="002A54A3"/>
    <w:rsid w:val="00547508"/>
    <w:rsid w:val="00582D45"/>
    <w:rsid w:val="00594BA5"/>
    <w:rsid w:val="00615FE9"/>
    <w:rsid w:val="006622DF"/>
    <w:rsid w:val="00793AE2"/>
    <w:rsid w:val="00877D8C"/>
    <w:rsid w:val="009903E5"/>
    <w:rsid w:val="00AD5A9F"/>
    <w:rsid w:val="00B22F14"/>
    <w:rsid w:val="00C13D72"/>
    <w:rsid w:val="00C90BDB"/>
    <w:rsid w:val="00D46541"/>
    <w:rsid w:val="00D8641C"/>
    <w:rsid w:val="00E000B2"/>
    <w:rsid w:val="00E41187"/>
    <w:rsid w:val="00F373C8"/>
    <w:rsid w:val="0C14470F"/>
    <w:rsid w:val="0C691DC8"/>
    <w:rsid w:val="11D32976"/>
    <w:rsid w:val="12C329EB"/>
    <w:rsid w:val="13A50343"/>
    <w:rsid w:val="156E208F"/>
    <w:rsid w:val="196A58BC"/>
    <w:rsid w:val="1BD47A17"/>
    <w:rsid w:val="1D464856"/>
    <w:rsid w:val="1DD23D05"/>
    <w:rsid w:val="206550E2"/>
    <w:rsid w:val="212B42CB"/>
    <w:rsid w:val="212C3E51"/>
    <w:rsid w:val="25D06CB9"/>
    <w:rsid w:val="26FE27C6"/>
    <w:rsid w:val="28AB1368"/>
    <w:rsid w:val="296879F1"/>
    <w:rsid w:val="298519CB"/>
    <w:rsid w:val="29A439C9"/>
    <w:rsid w:val="2A746C64"/>
    <w:rsid w:val="2B6609FC"/>
    <w:rsid w:val="2BEF8BC8"/>
    <w:rsid w:val="2C3F0EDD"/>
    <w:rsid w:val="2ECA7371"/>
    <w:rsid w:val="2FD22068"/>
    <w:rsid w:val="3082583C"/>
    <w:rsid w:val="38D325CA"/>
    <w:rsid w:val="3DAE5EC2"/>
    <w:rsid w:val="3EED6BCE"/>
    <w:rsid w:val="3FBC1D55"/>
    <w:rsid w:val="406752AE"/>
    <w:rsid w:val="433716A3"/>
    <w:rsid w:val="473E1D29"/>
    <w:rsid w:val="4749619B"/>
    <w:rsid w:val="48A00CF2"/>
    <w:rsid w:val="497F26FF"/>
    <w:rsid w:val="4B524331"/>
    <w:rsid w:val="4FC30F7F"/>
    <w:rsid w:val="4FC7771D"/>
    <w:rsid w:val="5060304C"/>
    <w:rsid w:val="522037C5"/>
    <w:rsid w:val="527157F2"/>
    <w:rsid w:val="54763FEB"/>
    <w:rsid w:val="54906CB8"/>
    <w:rsid w:val="5773737B"/>
    <w:rsid w:val="59607C39"/>
    <w:rsid w:val="5EF35277"/>
    <w:rsid w:val="609E5B6E"/>
    <w:rsid w:val="64705F66"/>
    <w:rsid w:val="6938470E"/>
    <w:rsid w:val="69B94D18"/>
    <w:rsid w:val="6DFD2385"/>
    <w:rsid w:val="71445C1A"/>
    <w:rsid w:val="78415B41"/>
    <w:rsid w:val="7A214D4A"/>
    <w:rsid w:val="7B400730"/>
    <w:rsid w:val="AEFDC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CEA9-8C14-40B6-A3A9-B24DFE3CB4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284</Characters>
  <Lines>2</Lines>
  <Paragraphs>1</Paragraphs>
  <TotalTime>3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2023-03-27T14:10:00Z</dcterms:created>
  <dc:creator>邸 雨</dc:creator>
  <cp:lastModifiedBy>张珊珊</cp:lastModifiedBy>
  <cp:lastPrinted>2021-10-25T10:48:00Z</cp:lastPrinted>
  <dcterms:modified xsi:type="dcterms:W3CDTF">2025-02-24T07:06:59Z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B191783BBF2C4D4AA6E5C15B57501B64_13</vt:lpwstr>
  </property>
  <property fmtid="{D5CDD505-2E9C-101B-9397-08002B2CF9AE}" pid="4" name="KSOTemplateDocerSaveRecord">
    <vt:lpwstr>eyJoZGlkIjoiMWQ3NmJlZjc3YTZjZTIwNzQxODM4MTc3ZTZmOWRmMTEiLCJ1c2VySWQiOiIzMzA0MDgwNzMifQ==</vt:lpwstr>
  </property>
</Properties>
</file>